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C6FA" w14:textId="0B54AD0B" w:rsidR="00D515B8" w:rsidRPr="00D515B8" w:rsidRDefault="00D515B8" w:rsidP="00D515B8">
      <w:pPr>
        <w:rPr>
          <w:b/>
          <w:bCs/>
        </w:rPr>
      </w:pPr>
      <w:r w:rsidRPr="00D515B8">
        <w:rPr>
          <w:b/>
          <w:bCs/>
        </w:rPr>
        <w:t xml:space="preserve">ZONDAG 28 juni 2026 </w:t>
      </w:r>
      <w:r w:rsidRPr="00D515B8">
        <w:rPr>
          <w:b/>
          <w:bCs/>
        </w:rPr>
        <w:t>ORDE VAN DIENST</w:t>
      </w:r>
    </w:p>
    <w:p w14:paraId="511D7C29" w14:textId="77777777" w:rsidR="00D515B8" w:rsidRDefault="00D515B8" w:rsidP="00D515B8"/>
    <w:p w14:paraId="04E15704" w14:textId="46233E65" w:rsidR="00D515B8" w:rsidRPr="00D515B8" w:rsidRDefault="00D515B8" w:rsidP="00D515B8">
      <w:r w:rsidRPr="00D515B8">
        <w:t>Orgelspel</w:t>
      </w:r>
    </w:p>
    <w:p w14:paraId="47F9684D" w14:textId="77777777" w:rsidR="00D515B8" w:rsidRDefault="00D515B8" w:rsidP="00D515B8">
      <w:pPr>
        <w:rPr>
          <w:b/>
          <w:bCs/>
        </w:rPr>
      </w:pPr>
    </w:p>
    <w:p w14:paraId="026CF309" w14:textId="36933232" w:rsidR="00D515B8" w:rsidRPr="00D515B8" w:rsidRDefault="00D515B8" w:rsidP="00D515B8">
      <w:pPr>
        <w:rPr>
          <w:b/>
          <w:bCs/>
        </w:rPr>
      </w:pPr>
      <w:r w:rsidRPr="00D515B8">
        <w:rPr>
          <w:b/>
          <w:bCs/>
        </w:rPr>
        <w:t>Dienst van de voorbereiding:</w:t>
      </w:r>
    </w:p>
    <w:p w14:paraId="283FE099" w14:textId="77777777" w:rsidR="00D515B8" w:rsidRPr="00D515B8" w:rsidRDefault="00D515B8" w:rsidP="00D515B8">
      <w:r w:rsidRPr="00D515B8">
        <w:t>Moment van stilte - Welkom en mededelingen</w:t>
      </w:r>
    </w:p>
    <w:p w14:paraId="35981B0F" w14:textId="77777777" w:rsidR="00D515B8" w:rsidRPr="00D515B8" w:rsidRDefault="00D515B8" w:rsidP="00D515B8">
      <w:r w:rsidRPr="00D515B8">
        <w:t>(</w:t>
      </w:r>
      <w:proofErr w:type="gramStart"/>
      <w:r w:rsidRPr="00D515B8">
        <w:t>we</w:t>
      </w:r>
      <w:proofErr w:type="gramEnd"/>
      <w:r w:rsidRPr="00D515B8">
        <w:t xml:space="preserve"> gaan staan)</w:t>
      </w:r>
    </w:p>
    <w:p w14:paraId="3197FCB6" w14:textId="77777777" w:rsidR="00D515B8" w:rsidRPr="00D515B8" w:rsidRDefault="00D515B8" w:rsidP="00D515B8">
      <w:r w:rsidRPr="00D515B8">
        <w:t xml:space="preserve">Intochtslied: 146c, 1 en 2 (**Alles </w:t>
      </w:r>
      <w:proofErr w:type="gramStart"/>
      <w:r w:rsidRPr="00D515B8">
        <w:t>wat..</w:t>
      </w:r>
      <w:proofErr w:type="gramEnd"/>
      <w:r w:rsidRPr="00D515B8">
        <w:t>)</w:t>
      </w:r>
    </w:p>
    <w:p w14:paraId="173E21FD" w14:textId="77777777" w:rsidR="00D515B8" w:rsidRPr="00D515B8" w:rsidRDefault="00D515B8" w:rsidP="00D515B8">
      <w:r w:rsidRPr="00D515B8">
        <w:t>Bemoediging en groet:</w:t>
      </w:r>
    </w:p>
    <w:p w14:paraId="1EAF5986" w14:textId="0BA94A2D" w:rsidR="00D515B8" w:rsidRPr="00D515B8" w:rsidRDefault="00D515B8" w:rsidP="00D515B8">
      <w:r w:rsidRPr="00D515B8">
        <w:t>Drempelgebed</w:t>
      </w:r>
      <w:r>
        <w:t xml:space="preserve"> </w:t>
      </w:r>
      <w:r w:rsidRPr="00D515B8">
        <w:t>(we gaan zitten)</w:t>
      </w:r>
    </w:p>
    <w:p w14:paraId="480A2E77" w14:textId="77777777" w:rsidR="00D515B8" w:rsidRPr="00D515B8" w:rsidRDefault="00D515B8" w:rsidP="00D515B8">
      <w:proofErr w:type="gramStart"/>
      <w:r w:rsidRPr="00D515B8">
        <w:t>vervolg</w:t>
      </w:r>
      <w:proofErr w:type="gramEnd"/>
      <w:r w:rsidRPr="00D515B8">
        <w:t xml:space="preserve"> intochtslied: Lied 146c, 5 en 6</w:t>
      </w:r>
    </w:p>
    <w:p w14:paraId="67AD8605" w14:textId="77777777" w:rsidR="00D515B8" w:rsidRPr="00D515B8" w:rsidRDefault="00D515B8" w:rsidP="00D515B8">
      <w:proofErr w:type="gramStart"/>
      <w:r w:rsidRPr="00D515B8">
        <w:t>korte</w:t>
      </w:r>
      <w:proofErr w:type="gramEnd"/>
      <w:r w:rsidRPr="00D515B8">
        <w:t xml:space="preserve"> intro bij het thema: humor, spot en satire in de bijbel</w:t>
      </w:r>
    </w:p>
    <w:p w14:paraId="76738A97" w14:textId="77777777" w:rsidR="00D515B8" w:rsidRPr="00D515B8" w:rsidRDefault="00D515B8" w:rsidP="00D515B8">
      <w:proofErr w:type="spellStart"/>
      <w:r w:rsidRPr="00D515B8">
        <w:t>Kyriëgebed</w:t>
      </w:r>
      <w:proofErr w:type="spellEnd"/>
      <w:r w:rsidRPr="00D515B8">
        <w:t xml:space="preserve"> (met responsie kyrie 1, Ignace </w:t>
      </w:r>
      <w:proofErr w:type="spellStart"/>
      <w:r w:rsidRPr="00D515B8">
        <w:t>dSutter</w:t>
      </w:r>
      <w:proofErr w:type="spellEnd"/>
      <w:r w:rsidRPr="00D515B8">
        <w:t>)</w:t>
      </w:r>
    </w:p>
    <w:p w14:paraId="0201C4E9" w14:textId="788F637B" w:rsidR="00D515B8" w:rsidRPr="00D515B8" w:rsidRDefault="00D515B8" w:rsidP="00D515B8">
      <w:proofErr w:type="gramStart"/>
      <w:r w:rsidRPr="00D515B8">
        <w:t>leefregel</w:t>
      </w:r>
      <w:proofErr w:type="gramEnd"/>
      <w:r w:rsidRPr="00D515B8">
        <w:t>: Romeinen 12, 21</w:t>
      </w:r>
    </w:p>
    <w:p w14:paraId="2A029FC6" w14:textId="77777777" w:rsidR="00D515B8" w:rsidRPr="00D515B8" w:rsidRDefault="00D515B8" w:rsidP="00D515B8">
      <w:r w:rsidRPr="00D515B8">
        <w:t>Glorialied: 654, 1 4 6 (**Zing nu...)</w:t>
      </w:r>
    </w:p>
    <w:p w14:paraId="41B83A3C" w14:textId="77777777" w:rsidR="00D515B8" w:rsidRPr="00D515B8" w:rsidRDefault="00D515B8" w:rsidP="00D515B8"/>
    <w:p w14:paraId="539ED854" w14:textId="77777777" w:rsidR="00D515B8" w:rsidRPr="00D515B8" w:rsidRDefault="00D515B8" w:rsidP="00D515B8">
      <w:pPr>
        <w:rPr>
          <w:b/>
          <w:bCs/>
        </w:rPr>
      </w:pPr>
      <w:r w:rsidRPr="00D515B8">
        <w:rPr>
          <w:b/>
          <w:bCs/>
        </w:rPr>
        <w:t>Dienst van de Schrift:</w:t>
      </w:r>
    </w:p>
    <w:p w14:paraId="4E2AC81C" w14:textId="77777777" w:rsidR="00D515B8" w:rsidRPr="00D515B8" w:rsidRDefault="00D515B8" w:rsidP="00D515B8">
      <w:r w:rsidRPr="00D515B8">
        <w:t xml:space="preserve">Gebed om verlichting met de Heilige Geest: zingen 691, 1 en 3 (**De Geest van </w:t>
      </w:r>
      <w:proofErr w:type="gramStart"/>
      <w:r w:rsidRPr="00D515B8">
        <w:t>God..</w:t>
      </w:r>
      <w:proofErr w:type="gramEnd"/>
      <w:r w:rsidRPr="00D515B8">
        <w:t>)</w:t>
      </w:r>
    </w:p>
    <w:p w14:paraId="27CF4B89" w14:textId="77777777" w:rsidR="00D515B8" w:rsidRPr="00D515B8" w:rsidRDefault="00D515B8" w:rsidP="00D515B8">
      <w:r w:rsidRPr="00D515B8">
        <w:t>Aandacht voor de kinderen</w:t>
      </w:r>
    </w:p>
    <w:p w14:paraId="56919585" w14:textId="77777777" w:rsidR="00D515B8" w:rsidRPr="00D515B8" w:rsidRDefault="00D515B8" w:rsidP="00D515B8">
      <w:r w:rsidRPr="00D515B8">
        <w:t>(</w:t>
      </w:r>
      <w:proofErr w:type="gramStart"/>
      <w:r w:rsidRPr="00D515B8">
        <w:t>kinderen</w:t>
      </w:r>
      <w:proofErr w:type="gramEnd"/>
      <w:r w:rsidRPr="00D515B8">
        <w:t xml:space="preserve"> gaan naar de kindernevendienst)</w:t>
      </w:r>
    </w:p>
    <w:p w14:paraId="2A21E57C" w14:textId="77777777" w:rsidR="00D515B8" w:rsidRPr="00D515B8" w:rsidRDefault="00D515B8" w:rsidP="00D515B8"/>
    <w:p w14:paraId="716D9B8A" w14:textId="56B010F8" w:rsidR="00D515B8" w:rsidRPr="00D515B8" w:rsidRDefault="00D515B8" w:rsidP="00D515B8">
      <w:r w:rsidRPr="00D515B8">
        <w:t>Psalm</w:t>
      </w:r>
      <w:r>
        <w:t>l</w:t>
      </w:r>
      <w:r w:rsidRPr="00D515B8">
        <w:t>ezing: psalm 2, 1-6 en 10-12</w:t>
      </w:r>
    </w:p>
    <w:p w14:paraId="115AAF73" w14:textId="77777777" w:rsidR="00D515B8" w:rsidRPr="00D515B8" w:rsidRDefault="00D515B8" w:rsidP="00D515B8">
      <w:proofErr w:type="gramStart"/>
      <w:r w:rsidRPr="00D515B8">
        <w:t>zingen</w:t>
      </w:r>
      <w:proofErr w:type="gramEnd"/>
      <w:r w:rsidRPr="00D515B8">
        <w:t xml:space="preserve">: </w:t>
      </w:r>
      <w:proofErr w:type="spellStart"/>
      <w:r w:rsidRPr="00D515B8">
        <w:t>Ps</w:t>
      </w:r>
      <w:proofErr w:type="spellEnd"/>
      <w:r w:rsidRPr="00D515B8">
        <w:t xml:space="preserve"> 2, 1 2 4 (**Wat drijft...)</w:t>
      </w:r>
    </w:p>
    <w:p w14:paraId="0B9760A0" w14:textId="77777777" w:rsidR="00D515B8" w:rsidRPr="00D515B8" w:rsidRDefault="00D515B8" w:rsidP="00D515B8">
      <w:r w:rsidRPr="00D515B8">
        <w:t xml:space="preserve">Profetenlezing: Jesaja 14, 3-20 </w:t>
      </w:r>
    </w:p>
    <w:p w14:paraId="63AB8C74" w14:textId="77777777" w:rsidR="00D515B8" w:rsidRPr="00D515B8" w:rsidRDefault="00D515B8" w:rsidP="00D515B8">
      <w:proofErr w:type="gramStart"/>
      <w:r w:rsidRPr="00D515B8">
        <w:t>zingen</w:t>
      </w:r>
      <w:proofErr w:type="gramEnd"/>
      <w:r w:rsidRPr="00D515B8">
        <w:t>: lied 1001, 1 en 2 (**De wijze woorden...)</w:t>
      </w:r>
    </w:p>
    <w:p w14:paraId="50C2C9E9" w14:textId="77777777" w:rsidR="00D515B8" w:rsidRPr="00D515B8" w:rsidRDefault="00D515B8" w:rsidP="00D515B8">
      <w:proofErr w:type="gramStart"/>
      <w:r w:rsidRPr="00D515B8">
        <w:t>verkondiging</w:t>
      </w:r>
      <w:proofErr w:type="gramEnd"/>
      <w:r w:rsidRPr="00D515B8">
        <w:t>: humor, spot en satire...</w:t>
      </w:r>
    </w:p>
    <w:p w14:paraId="43842D96" w14:textId="77777777" w:rsidR="00D515B8" w:rsidRPr="00D515B8" w:rsidRDefault="00D515B8" w:rsidP="00D515B8">
      <w:r w:rsidRPr="00D515B8">
        <w:t>Kort meditatief orgelspel</w:t>
      </w:r>
    </w:p>
    <w:p w14:paraId="602B0A44" w14:textId="77777777" w:rsidR="00D515B8" w:rsidRPr="00D515B8" w:rsidRDefault="00D515B8" w:rsidP="00D515B8">
      <w:proofErr w:type="gramStart"/>
      <w:r w:rsidRPr="00D515B8">
        <w:t>zingen</w:t>
      </w:r>
      <w:proofErr w:type="gramEnd"/>
      <w:r w:rsidRPr="00D515B8">
        <w:t xml:space="preserve">: lied 438, 1 3 4 (**God </w:t>
      </w:r>
      <w:proofErr w:type="gramStart"/>
      <w:r w:rsidRPr="00D515B8">
        <w:t>lof!...</w:t>
      </w:r>
      <w:proofErr w:type="gramEnd"/>
      <w:r w:rsidRPr="00D515B8">
        <w:t>)</w:t>
      </w:r>
    </w:p>
    <w:p w14:paraId="1D907201" w14:textId="3B87E0F9" w:rsidR="00D515B8" w:rsidRPr="00D515B8" w:rsidRDefault="00D515B8" w:rsidP="00D515B8">
      <w:pPr>
        <w:rPr>
          <w:b/>
          <w:bCs/>
        </w:rPr>
      </w:pPr>
      <w:r w:rsidRPr="00D515B8">
        <w:rPr>
          <w:b/>
          <w:bCs/>
        </w:rPr>
        <w:lastRenderedPageBreak/>
        <w:t>Dienst van gebeden en gaven</w:t>
      </w:r>
    </w:p>
    <w:p w14:paraId="4972596B" w14:textId="77777777" w:rsidR="00D515B8" w:rsidRPr="00D515B8" w:rsidRDefault="00D515B8" w:rsidP="00D515B8">
      <w:r w:rsidRPr="00D515B8">
        <w:t>Dankgebeden - voorbeden</w:t>
      </w:r>
    </w:p>
    <w:p w14:paraId="42DD3B88" w14:textId="77777777" w:rsidR="00D515B8" w:rsidRPr="00D515B8" w:rsidRDefault="00D515B8" w:rsidP="00D515B8">
      <w:r w:rsidRPr="00D515B8">
        <w:t xml:space="preserve">... daarom bidden wij: zingen 333 (**Kom, Geest van </w:t>
      </w:r>
      <w:proofErr w:type="gramStart"/>
      <w:r w:rsidRPr="00D515B8">
        <w:t>God..</w:t>
      </w:r>
      <w:proofErr w:type="gramEnd"/>
      <w:r w:rsidRPr="00D515B8">
        <w:t>)</w:t>
      </w:r>
    </w:p>
    <w:p w14:paraId="3E77C132" w14:textId="77777777" w:rsidR="00D515B8" w:rsidRPr="00D515B8" w:rsidRDefault="00D515B8" w:rsidP="00D515B8">
      <w:proofErr w:type="gramStart"/>
      <w:r w:rsidRPr="00D515B8">
        <w:t>stille</w:t>
      </w:r>
      <w:proofErr w:type="gramEnd"/>
      <w:r w:rsidRPr="00D515B8">
        <w:t xml:space="preserve"> gebeden, Onze Vader (**gezongen: lied 369b)</w:t>
      </w:r>
    </w:p>
    <w:p w14:paraId="6C23EC1A" w14:textId="77777777" w:rsidR="00D515B8" w:rsidRPr="00D515B8" w:rsidRDefault="00D515B8" w:rsidP="00D515B8">
      <w:r w:rsidRPr="00D515B8">
        <w:t>Inzameling van de gaven</w:t>
      </w:r>
    </w:p>
    <w:p w14:paraId="392584BA" w14:textId="77777777" w:rsidR="00D515B8" w:rsidRPr="00D515B8" w:rsidRDefault="00D515B8" w:rsidP="00D515B8">
      <w:r w:rsidRPr="00D515B8">
        <w:t>(</w:t>
      </w:r>
      <w:proofErr w:type="gramStart"/>
      <w:r w:rsidRPr="00D515B8">
        <w:t>kinderen</w:t>
      </w:r>
      <w:proofErr w:type="gramEnd"/>
      <w:r w:rsidRPr="00D515B8">
        <w:t xml:space="preserve"> komen terug uit de kindernevendienst)</w:t>
      </w:r>
    </w:p>
    <w:p w14:paraId="6F61A0F8" w14:textId="77777777" w:rsidR="00D515B8" w:rsidRPr="00D515B8" w:rsidRDefault="00D515B8" w:rsidP="00D515B8">
      <w:r w:rsidRPr="00D515B8">
        <w:t>(</w:t>
      </w:r>
      <w:proofErr w:type="gramStart"/>
      <w:r w:rsidRPr="00D515B8">
        <w:t>we</w:t>
      </w:r>
      <w:proofErr w:type="gramEnd"/>
      <w:r w:rsidRPr="00D515B8">
        <w:t xml:space="preserve"> gaan staan)</w:t>
      </w:r>
    </w:p>
    <w:p w14:paraId="533A8F77" w14:textId="77777777" w:rsidR="00D515B8" w:rsidRPr="00D515B8" w:rsidRDefault="00D515B8" w:rsidP="00D515B8">
      <w:r w:rsidRPr="00D515B8">
        <w:t xml:space="preserve">Slotlied: 482, 1 en 2 </w:t>
      </w:r>
    </w:p>
    <w:p w14:paraId="492C792B" w14:textId="77777777" w:rsidR="00D515B8" w:rsidRPr="00D515B8" w:rsidRDefault="00D515B8" w:rsidP="00D515B8">
      <w:r w:rsidRPr="00D515B8">
        <w:t xml:space="preserve">Wegzending en zegen (door gemeente </w:t>
      </w:r>
      <w:proofErr w:type="spellStart"/>
      <w:r w:rsidRPr="00D515B8">
        <w:t>be-aamd</w:t>
      </w:r>
      <w:proofErr w:type="spellEnd"/>
      <w:r w:rsidRPr="00D515B8">
        <w:t xml:space="preserve"> zie pag. 25)</w:t>
      </w:r>
    </w:p>
    <w:p w14:paraId="5D5AADDC" w14:textId="77777777" w:rsidR="00D515B8" w:rsidRPr="00D515B8" w:rsidRDefault="00D515B8" w:rsidP="00D515B8">
      <w:r w:rsidRPr="00D515B8">
        <w:t>Orgelspel</w:t>
      </w:r>
    </w:p>
    <w:p w14:paraId="5906A823" w14:textId="1F157303" w:rsidR="00214948" w:rsidRPr="00D515B8" w:rsidRDefault="00214948" w:rsidP="00D515B8"/>
    <w:sectPr w:rsidR="00214948" w:rsidRPr="00D51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B8"/>
    <w:rsid w:val="000B423C"/>
    <w:rsid w:val="00214948"/>
    <w:rsid w:val="00B01965"/>
    <w:rsid w:val="00D515B8"/>
    <w:rsid w:val="00D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C0F3"/>
  <w15:chartTrackingRefBased/>
  <w15:docId w15:val="{FC488129-59D1-4723-94F0-EBC33CA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5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5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5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5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5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5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5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5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5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5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1040</Characters>
  <Application>Microsoft Office Word</Application>
  <DocSecurity>0</DocSecurity>
  <Lines>8</Lines>
  <Paragraphs>2</Paragraphs>
  <ScaleCrop>false</ScaleCrop>
  <Company>Avans Hogeschool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 de Langen</dc:creator>
  <cp:keywords/>
  <dc:description/>
  <cp:lastModifiedBy>Koert de Langen</cp:lastModifiedBy>
  <cp:revision>1</cp:revision>
  <dcterms:created xsi:type="dcterms:W3CDTF">2026-06-27T13:05:00Z</dcterms:created>
  <dcterms:modified xsi:type="dcterms:W3CDTF">2026-06-27T13:08:00Z</dcterms:modified>
</cp:coreProperties>
</file>